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E366" w14:textId="7B767999" w:rsidR="00B272D4" w:rsidRDefault="00185471">
      <w:pPr>
        <w:rPr>
          <w:b/>
          <w:bCs/>
          <w:sz w:val="28"/>
          <w:szCs w:val="28"/>
        </w:rPr>
      </w:pPr>
      <w:r w:rsidRPr="00185471">
        <w:rPr>
          <w:b/>
          <w:bCs/>
          <w:sz w:val="28"/>
          <w:szCs w:val="28"/>
        </w:rPr>
        <w:t>FinalBuskingUnderPass05_V_8K_60fps_60s_25.mp4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9406"/>
      </w:tblGrid>
      <w:tr w:rsidR="003C6932" w:rsidRPr="003C6932" w14:paraId="58A2AF71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E554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SID_1: A man is playing music in a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place,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 don't know what it is called. An underground subway of sorts.</w:t>
            </w:r>
          </w:p>
        </w:tc>
      </w:tr>
      <w:tr w:rsidR="003C6932" w:rsidRPr="003C6932" w14:paraId="24402FC5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96A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SID_2: i was in an underpass and a guy was playing an instrument in the very good sound. The New Girl crosses him and pay him some coin and then crosses.</w:t>
            </w:r>
          </w:p>
        </w:tc>
      </w:tr>
      <w:tr w:rsidR="003C6932" w:rsidRPr="003C6932" w14:paraId="2B06B03C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092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SID_3: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Again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 a passageway, this time a modern warned with graffiti. And again, a guy was playing saxophone and a woman was walking by, and this time she gave him some money.</w:t>
            </w:r>
          </w:p>
        </w:tc>
      </w:tr>
      <w:tr w:rsidR="003C6932" w:rsidRPr="003C6932" w14:paraId="359F2760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B68E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SID_4: I'm in a passageway, does a guy playing saxophone and a woman gave him some coin.</w:t>
            </w:r>
          </w:p>
        </w:tc>
      </w:tr>
      <w:tr w:rsidR="003C6932" w:rsidRPr="003C6932" w14:paraId="2EB90B8E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53C9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SID_5: A man was playing saxophone in the underground and a woman gave him some money.</w:t>
            </w:r>
          </w:p>
        </w:tc>
      </w:tr>
      <w:tr w:rsidR="003C6932" w:rsidRPr="003C6932" w14:paraId="064DE43E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0FA5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SID_6: okay so there is one man who is playing the violin and the one woman comes and put some coins in his bag.</w:t>
            </w:r>
          </w:p>
        </w:tc>
      </w:tr>
      <w:tr w:rsidR="003C6932" w:rsidRPr="003C6932" w14:paraId="4684D84F" w14:textId="77777777" w:rsidTr="003C6932">
        <w:trPr>
          <w:trHeight w:val="37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D3F2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SID_7: That was a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man men saxophones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 modern underpass. The woman ran past and threw the money into the instrument holder.</w:t>
            </w:r>
          </w:p>
        </w:tc>
      </w:tr>
      <w:tr w:rsidR="003C6932" w:rsidRPr="003C6932" w14:paraId="381E7ADF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007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SID_8: There was a guy playing saxophone and a woman giving change to the guy in a tunnel.</w:t>
            </w:r>
          </w:p>
        </w:tc>
      </w:tr>
      <w:tr w:rsidR="003C6932" w:rsidRPr="003C6932" w14:paraId="7083EA50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A072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SID_9: There was a woman who was passing under the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way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she donated some money to the guy who is playing saxophone.</w:t>
            </w:r>
          </w:p>
        </w:tc>
      </w:tr>
      <w:tr w:rsidR="003C6932" w:rsidRPr="003C6932" w14:paraId="75AC97E2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E20C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SID_10: a guy is playing some instrument and a lady is just crossing by gave her some tip for showing his talent.</w:t>
            </w:r>
          </w:p>
        </w:tc>
      </w:tr>
      <w:tr w:rsidR="003C6932" w:rsidRPr="003C6932" w14:paraId="696F92BD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BC6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SID_11: There was a man playing a trumpet, and there was a lady who came and gave him some coin.</w:t>
            </w:r>
          </w:p>
        </w:tc>
      </w:tr>
      <w:tr w:rsidR="003C6932" w:rsidRPr="003C6932" w14:paraId="2D9000B0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4794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SID_12: I am in an underground passage. A guy is playing saxophone and woman give him a little bit money and walk away.</w:t>
            </w:r>
          </w:p>
        </w:tc>
      </w:tr>
      <w:tr w:rsidR="003C6932" w:rsidRPr="003C6932" w14:paraId="5E107A12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699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SID_13: so its on under bridge, a guy is playing trumpet and its echoing. A woman went by and gave him some coin.</w:t>
            </w:r>
          </w:p>
        </w:tc>
      </w:tr>
      <w:tr w:rsidR="003C6932" w:rsidRPr="003C6932" w14:paraId="4C59A094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11C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SID_14: Musician playing under a tunnel. A bridge tunnel maybe? Add a woman awarding him for his music.</w:t>
            </w:r>
          </w:p>
        </w:tc>
      </w:tr>
      <w:tr w:rsidR="003C6932" w:rsidRPr="003C6932" w14:paraId="2829AE30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CB4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SID_15: some underground area under a bridge and the guy is playing music. Add the girl give him money.</w:t>
            </w:r>
          </w:p>
        </w:tc>
      </w:tr>
      <w:tr w:rsidR="003C6932" w:rsidRPr="003C6932" w14:paraId="095F676B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3523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SID_16: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 person is playing a harmonica in the subway. And a girl supports him by gave him some money.</w:t>
            </w:r>
          </w:p>
        </w:tc>
      </w:tr>
      <w:tr w:rsidR="003C6932" w:rsidRPr="003C6932" w14:paraId="5EA43923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3656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SID_17: It was a tunnel which was covered with graffiti. I saw person playing saxophone, another person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walk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by and gave the saxophone player a coin or maybe a coin and she went.</w:t>
            </w:r>
          </w:p>
        </w:tc>
      </w:tr>
      <w:tr w:rsidR="003C6932" w:rsidRPr="003C6932" w14:paraId="373030E4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0E2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SID_18: The video quality was a bit less. I was standing in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underpass. Both sides directions were washed out. I could not see a thing. one side there was a green thing and there was one guy he was playing some clarinet or something I'm not good in instruments, and a woman came and gave him some coin and went away.</w:t>
            </w:r>
          </w:p>
        </w:tc>
      </w:tr>
      <w:tr w:rsidR="003C6932" w:rsidRPr="003C6932" w14:paraId="2FAB03B0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7F28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SID_19: We are in an underpass of some sort where a musician is playing his trumpet and a lady just walk past us.</w:t>
            </w:r>
          </w:p>
        </w:tc>
      </w:tr>
      <w:tr w:rsidR="003C6932" w:rsidRPr="003C6932" w14:paraId="3611F754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4ED4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SID_20: a saxophone player playing in a tunnel and, a lady walking by.</w:t>
            </w:r>
          </w:p>
        </w:tc>
      </w:tr>
      <w:tr w:rsidR="003C6932" w:rsidRPr="003C6932" w14:paraId="392C2237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2F6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SID_21: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it’s a subway and one guy is playing saxophone in the subway and one lady was passing by and give him some money.</w:t>
            </w:r>
          </w:p>
        </w:tc>
      </w:tr>
      <w:tr w:rsidR="003C6932" w:rsidRPr="003C6932" w14:paraId="6A1D15AA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7291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SID_22: A guy is playing saxophone in some kind of tunnel inside maybe a city or in a park and you could see the echo. A girl in high heels passed by and left a coin.</w:t>
            </w:r>
          </w:p>
        </w:tc>
      </w:tr>
      <w:tr w:rsidR="003C6932" w:rsidRPr="003C6932" w14:paraId="21F9A6BB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17A9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SID_23: </w:t>
            </w:r>
            <w:proofErr w:type="gramStart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it seemed like the subway of some kind wear a person was playing his saxophone. Later in the scene we see a lady approach and give some assistance to the person playing saxophone and then she went to do her business.</w:t>
            </w:r>
          </w:p>
        </w:tc>
      </w:tr>
      <w:tr w:rsidR="003C6932" w:rsidRPr="003C6932" w14:paraId="5F10E939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22FD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SID_24: I am in a tunnel and there is a ……. Playing saxophone and a woman is passing by and giving some money to him.</w:t>
            </w:r>
          </w:p>
        </w:tc>
      </w:tr>
      <w:tr w:rsidR="003C6932" w:rsidRPr="003C6932" w14:paraId="18ABBEBC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B15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SID_25: A man playing a saxophone in an underpass.</w:t>
            </w:r>
          </w:p>
        </w:tc>
      </w:tr>
      <w:tr w:rsidR="003C6932" w:rsidRPr="003C6932" w14:paraId="79ED640D" w14:textId="77777777" w:rsidTr="003C6932">
        <w:trPr>
          <w:trHeight w:val="37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FE6D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SID_26: That's part of the castle maybe. Then there was also a music player. And a woman just walked away without giving the money or anything.</w:t>
            </w:r>
          </w:p>
        </w:tc>
      </w:tr>
      <w:tr w:rsidR="003C6932" w:rsidRPr="003C6932" w14:paraId="3FB97B54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95D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t>SID_27: A pedestrian tunnel with a saxophone player</w:t>
            </w:r>
          </w:p>
        </w:tc>
      </w:tr>
      <w:tr w:rsidR="003C6932" w:rsidRPr="003C6932" w14:paraId="763AE54F" w14:textId="77777777" w:rsidTr="003C693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177D" w14:textId="77777777" w:rsidR="003C6932" w:rsidRPr="003C6932" w:rsidRDefault="003C6932" w:rsidP="003C6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693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SID_28: a saxophone player in an urban tunnel and a woman passing by giving him a penny.</w:t>
            </w:r>
          </w:p>
        </w:tc>
      </w:tr>
    </w:tbl>
    <w:p w14:paraId="421EA728" w14:textId="6E238B03" w:rsidR="005A6377" w:rsidRPr="00185471" w:rsidRDefault="005A6377" w:rsidP="003C6932">
      <w:pPr>
        <w:rPr>
          <w:sz w:val="28"/>
          <w:szCs w:val="28"/>
        </w:rPr>
      </w:pPr>
    </w:p>
    <w:sectPr w:rsidR="005A6377" w:rsidRPr="001854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7YwMDU2MjM2M7dQ0lEKTi0uzszPAykwrAUA+MTHAywAAAA="/>
  </w:docVars>
  <w:rsids>
    <w:rsidRoot w:val="00185471"/>
    <w:rsid w:val="00185471"/>
    <w:rsid w:val="00216C1D"/>
    <w:rsid w:val="00363D08"/>
    <w:rsid w:val="003C6932"/>
    <w:rsid w:val="00502BB7"/>
    <w:rsid w:val="005A6377"/>
    <w:rsid w:val="00B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9196"/>
  <w15:chartTrackingRefBased/>
  <w15:docId w15:val="{18AFDB7E-6A74-47AE-910C-59AE22B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Bhattacharya</dc:creator>
  <cp:keywords/>
  <dc:description/>
  <cp:lastModifiedBy>Abhinav Bhattacharya</cp:lastModifiedBy>
  <cp:revision>3</cp:revision>
  <dcterms:created xsi:type="dcterms:W3CDTF">2022-12-02T16:56:00Z</dcterms:created>
  <dcterms:modified xsi:type="dcterms:W3CDTF">2023-02-26T11:23:00Z</dcterms:modified>
</cp:coreProperties>
</file>